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233" w:rsidRPr="00886233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233">
        <w:rPr>
          <w:rFonts w:ascii="Times New Roman" w:hAnsi="Times New Roman" w:cs="Times New Roman"/>
          <w:b/>
          <w:sz w:val="28"/>
          <w:szCs w:val="28"/>
        </w:rPr>
        <w:t>АДМИНИСТРАЦИЯ МАЛМЫЖСКОГО РАЙОНА</w:t>
      </w:r>
    </w:p>
    <w:p w:rsidR="00886233" w:rsidRPr="00886233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233">
        <w:rPr>
          <w:rFonts w:ascii="Times New Roman" w:hAnsi="Times New Roman" w:cs="Times New Roman"/>
          <w:b/>
          <w:sz w:val="28"/>
          <w:szCs w:val="28"/>
        </w:rPr>
        <w:t>КИРОВСКОЙ ОБЛАСТИ</w:t>
      </w:r>
    </w:p>
    <w:p w:rsidR="00886233" w:rsidRPr="00886233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6233" w:rsidRDefault="00886233" w:rsidP="006C335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92965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6C3356" w:rsidRPr="006C3356" w:rsidRDefault="006C3356" w:rsidP="006C33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85498" w:rsidRPr="00FF4A6D" w:rsidRDefault="00FF4A6D" w:rsidP="006C33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F8085B">
        <w:rPr>
          <w:rFonts w:ascii="Times New Roman" w:hAnsi="Times New Roman" w:cs="Times New Roman"/>
          <w:sz w:val="28"/>
          <w:szCs w:val="28"/>
          <w:u w:val="single"/>
        </w:rPr>
        <w:t>10.11.2021</w:t>
      </w:r>
      <w:r>
        <w:rPr>
          <w:rFonts w:ascii="Times New Roman" w:hAnsi="Times New Roman" w:cs="Times New Roman"/>
          <w:sz w:val="28"/>
          <w:szCs w:val="28"/>
        </w:rPr>
        <w:t>__</w:t>
      </w:r>
      <w:r w:rsidR="00886233" w:rsidRPr="00F7158A">
        <w:rPr>
          <w:rFonts w:ascii="Times New Roman" w:hAnsi="Times New Roman" w:cs="Times New Roman"/>
          <w:sz w:val="28"/>
          <w:szCs w:val="28"/>
        </w:rPr>
        <w:t xml:space="preserve">         </w:t>
      </w:r>
      <w:r w:rsidR="00C85498" w:rsidRPr="00F7158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86233" w:rsidRPr="00F7158A">
        <w:rPr>
          <w:rFonts w:ascii="Times New Roman" w:hAnsi="Times New Roman" w:cs="Times New Roman"/>
          <w:sz w:val="28"/>
          <w:szCs w:val="28"/>
        </w:rPr>
        <w:t xml:space="preserve">       </w:t>
      </w:r>
      <w:r w:rsidR="007C32CA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886233" w:rsidRPr="00F7158A">
        <w:rPr>
          <w:rFonts w:ascii="Times New Roman" w:hAnsi="Times New Roman" w:cs="Times New Roman"/>
          <w:sz w:val="28"/>
          <w:szCs w:val="28"/>
        </w:rPr>
        <w:t xml:space="preserve">       </w:t>
      </w:r>
      <w:r w:rsidR="007C516B" w:rsidRPr="00F7158A">
        <w:rPr>
          <w:rFonts w:ascii="Times New Roman" w:hAnsi="Times New Roman" w:cs="Times New Roman"/>
          <w:sz w:val="28"/>
          <w:szCs w:val="28"/>
        </w:rPr>
        <w:t xml:space="preserve"> </w:t>
      </w:r>
      <w:r w:rsidR="000D7900" w:rsidRPr="00F7158A">
        <w:rPr>
          <w:rFonts w:ascii="Times New Roman" w:hAnsi="Times New Roman" w:cs="Times New Roman"/>
          <w:sz w:val="28"/>
          <w:szCs w:val="28"/>
        </w:rPr>
        <w:t xml:space="preserve">   </w:t>
      </w:r>
      <w:r w:rsidR="007C516B" w:rsidRPr="00F7158A">
        <w:rPr>
          <w:rFonts w:ascii="Times New Roman" w:hAnsi="Times New Roman" w:cs="Times New Roman"/>
          <w:sz w:val="28"/>
          <w:szCs w:val="28"/>
        </w:rPr>
        <w:t xml:space="preserve">   </w:t>
      </w:r>
      <w:r w:rsidR="00792965" w:rsidRPr="00F7158A">
        <w:rPr>
          <w:rFonts w:ascii="Times New Roman" w:hAnsi="Times New Roman" w:cs="Times New Roman"/>
          <w:sz w:val="28"/>
          <w:szCs w:val="28"/>
        </w:rPr>
        <w:t xml:space="preserve">  </w:t>
      </w:r>
      <w:r w:rsidR="006C3356" w:rsidRPr="00F7158A">
        <w:rPr>
          <w:rFonts w:ascii="Times New Roman" w:hAnsi="Times New Roman" w:cs="Times New Roman"/>
          <w:sz w:val="28"/>
          <w:szCs w:val="28"/>
        </w:rPr>
        <w:t xml:space="preserve">     </w:t>
      </w:r>
      <w:r w:rsidR="00792965" w:rsidRPr="00F7158A">
        <w:rPr>
          <w:rFonts w:ascii="Times New Roman" w:hAnsi="Times New Roman" w:cs="Times New Roman"/>
          <w:sz w:val="28"/>
          <w:szCs w:val="28"/>
        </w:rPr>
        <w:t xml:space="preserve">  </w:t>
      </w:r>
      <w:r w:rsidR="00F23457" w:rsidRPr="00F7158A">
        <w:rPr>
          <w:rFonts w:ascii="Times New Roman" w:hAnsi="Times New Roman" w:cs="Times New Roman"/>
          <w:sz w:val="28"/>
          <w:szCs w:val="28"/>
        </w:rPr>
        <w:t>№</w:t>
      </w:r>
      <w:r w:rsidR="000D7900" w:rsidRPr="00F715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</w:t>
      </w:r>
      <w:r w:rsidR="00F8085B">
        <w:rPr>
          <w:rFonts w:ascii="Times New Roman" w:hAnsi="Times New Roman" w:cs="Times New Roman"/>
          <w:sz w:val="28"/>
          <w:szCs w:val="28"/>
          <w:u w:val="single"/>
        </w:rPr>
        <w:t>658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__</w:t>
      </w:r>
    </w:p>
    <w:p w:rsidR="003B62A1" w:rsidRPr="00F7158A" w:rsidRDefault="003B62A1" w:rsidP="006C33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158A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F7158A">
        <w:rPr>
          <w:rFonts w:ascii="Times New Roman" w:hAnsi="Times New Roman" w:cs="Times New Roman"/>
          <w:sz w:val="28"/>
          <w:szCs w:val="28"/>
        </w:rPr>
        <w:t>Малмыж</w:t>
      </w:r>
      <w:proofErr w:type="spellEnd"/>
    </w:p>
    <w:p w:rsidR="003B62A1" w:rsidRDefault="003B62A1" w:rsidP="006C33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3356" w:rsidRPr="003B62A1" w:rsidRDefault="006C3356" w:rsidP="006C33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62A1" w:rsidRDefault="003B62A1" w:rsidP="006C33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974E0F" w:rsidRDefault="00FF4A6D" w:rsidP="006C33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от 19</w:t>
      </w:r>
      <w:r w:rsidR="003B62A1">
        <w:rPr>
          <w:rFonts w:ascii="Times New Roman" w:hAnsi="Times New Roman" w:cs="Times New Roman"/>
          <w:b/>
          <w:sz w:val="28"/>
          <w:szCs w:val="28"/>
        </w:rPr>
        <w:t>.</w:t>
      </w:r>
      <w:r w:rsidR="00AF42A9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="003B62A1">
        <w:rPr>
          <w:rFonts w:ascii="Times New Roman" w:hAnsi="Times New Roman" w:cs="Times New Roman"/>
          <w:b/>
          <w:sz w:val="28"/>
          <w:szCs w:val="28"/>
        </w:rPr>
        <w:t>.201</w:t>
      </w:r>
      <w:r w:rsidR="00AF42A9">
        <w:rPr>
          <w:rFonts w:ascii="Times New Roman" w:hAnsi="Times New Roman" w:cs="Times New Roman"/>
          <w:b/>
          <w:sz w:val="28"/>
          <w:szCs w:val="28"/>
        </w:rPr>
        <w:t>9</w:t>
      </w:r>
      <w:r w:rsidR="003B62A1">
        <w:rPr>
          <w:rFonts w:ascii="Times New Roman" w:hAnsi="Times New Roman" w:cs="Times New Roman"/>
          <w:b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</w:rPr>
        <w:t>159</w:t>
      </w:r>
    </w:p>
    <w:p w:rsidR="003B62A1" w:rsidRPr="00D61270" w:rsidRDefault="003B62A1" w:rsidP="003B62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0272" w:rsidRPr="00D61270" w:rsidRDefault="00D70272" w:rsidP="003B62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6233" w:rsidRDefault="003B62A1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ПОСТАНОВЛЯЕТ:</w:t>
      </w:r>
    </w:p>
    <w:p w:rsidR="003B62A1" w:rsidRDefault="003B62A1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</w:t>
      </w:r>
      <w:r w:rsidR="0096064C">
        <w:rPr>
          <w:rFonts w:ascii="Times New Roman" w:hAnsi="Times New Roman" w:cs="Times New Roman"/>
          <w:sz w:val="28"/>
          <w:szCs w:val="28"/>
        </w:rPr>
        <w:t>изменения в постановление админ</w:t>
      </w:r>
      <w:r w:rsidR="00977262">
        <w:rPr>
          <w:rFonts w:ascii="Times New Roman" w:hAnsi="Times New Roman" w:cs="Times New Roman"/>
          <w:sz w:val="28"/>
          <w:szCs w:val="28"/>
        </w:rPr>
        <w:t xml:space="preserve">истрации </w:t>
      </w:r>
      <w:proofErr w:type="spellStart"/>
      <w:r w:rsidR="00977262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977262">
        <w:rPr>
          <w:rFonts w:ascii="Times New Roman" w:hAnsi="Times New Roman" w:cs="Times New Roman"/>
          <w:sz w:val="28"/>
          <w:szCs w:val="28"/>
        </w:rPr>
        <w:t xml:space="preserve"> района от 19</w:t>
      </w:r>
      <w:r w:rsidR="0096064C">
        <w:rPr>
          <w:rFonts w:ascii="Times New Roman" w:hAnsi="Times New Roman" w:cs="Times New Roman"/>
          <w:sz w:val="28"/>
          <w:szCs w:val="28"/>
        </w:rPr>
        <w:t>.0</w:t>
      </w:r>
      <w:r w:rsidR="00977262">
        <w:rPr>
          <w:rFonts w:ascii="Times New Roman" w:hAnsi="Times New Roman" w:cs="Times New Roman"/>
          <w:sz w:val="28"/>
          <w:szCs w:val="28"/>
        </w:rPr>
        <w:t>4</w:t>
      </w:r>
      <w:r w:rsidR="0096064C">
        <w:rPr>
          <w:rFonts w:ascii="Times New Roman" w:hAnsi="Times New Roman" w:cs="Times New Roman"/>
          <w:sz w:val="28"/>
          <w:szCs w:val="28"/>
        </w:rPr>
        <w:t xml:space="preserve">.2019 № </w:t>
      </w:r>
      <w:r w:rsidR="00977262">
        <w:rPr>
          <w:rFonts w:ascii="Times New Roman" w:hAnsi="Times New Roman" w:cs="Times New Roman"/>
          <w:sz w:val="28"/>
          <w:szCs w:val="28"/>
        </w:rPr>
        <w:t>159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064C">
        <w:rPr>
          <w:rFonts w:ascii="Times New Roman" w:hAnsi="Times New Roman" w:cs="Times New Roman"/>
          <w:sz w:val="28"/>
          <w:szCs w:val="28"/>
        </w:rPr>
        <w:t>«Об Административном регламенте предоставления муниципальной услуги «</w:t>
      </w:r>
      <w:r w:rsidR="00977262">
        <w:rPr>
          <w:rFonts w:ascii="Times New Roman" w:hAnsi="Times New Roman" w:cs="Times New Roman"/>
          <w:sz w:val="28"/>
          <w:szCs w:val="28"/>
        </w:rPr>
        <w:t xml:space="preserve">Направление уведомления о соответствии (о несоответствии) </w:t>
      </w:r>
      <w:proofErr w:type="gramStart"/>
      <w:r w:rsidR="00977262">
        <w:rPr>
          <w:rFonts w:ascii="Times New Roman" w:hAnsi="Times New Roman" w:cs="Times New Roman"/>
          <w:sz w:val="28"/>
          <w:szCs w:val="28"/>
        </w:rPr>
        <w:t>построенных</w:t>
      </w:r>
      <w:proofErr w:type="gramEnd"/>
      <w:r w:rsidR="00977262">
        <w:rPr>
          <w:rFonts w:ascii="Times New Roman" w:hAnsi="Times New Roman" w:cs="Times New Roman"/>
          <w:sz w:val="28"/>
          <w:szCs w:val="28"/>
        </w:rPr>
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деятельности»</w:t>
      </w:r>
      <w:r w:rsidR="0096064C">
        <w:rPr>
          <w:rFonts w:ascii="Times New Roman" w:hAnsi="Times New Roman" w:cs="Times New Roman"/>
          <w:sz w:val="28"/>
          <w:szCs w:val="28"/>
        </w:rPr>
        <w:t xml:space="preserve">, утвердив изменения в </w:t>
      </w:r>
      <w:r>
        <w:rPr>
          <w:rFonts w:ascii="Times New Roman" w:hAnsi="Times New Roman" w:cs="Times New Roman"/>
          <w:sz w:val="28"/>
          <w:szCs w:val="28"/>
        </w:rPr>
        <w:t>Админ</w:t>
      </w:r>
      <w:r w:rsidR="00527059">
        <w:rPr>
          <w:rFonts w:ascii="Times New Roman" w:hAnsi="Times New Roman" w:cs="Times New Roman"/>
          <w:sz w:val="28"/>
          <w:szCs w:val="28"/>
        </w:rPr>
        <w:t>истративн</w:t>
      </w:r>
      <w:r w:rsidR="0096064C">
        <w:rPr>
          <w:rFonts w:ascii="Times New Roman" w:hAnsi="Times New Roman" w:cs="Times New Roman"/>
          <w:sz w:val="28"/>
          <w:szCs w:val="28"/>
        </w:rPr>
        <w:t>ом</w:t>
      </w:r>
      <w:r w:rsidR="00527059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96064C">
        <w:rPr>
          <w:rFonts w:ascii="Times New Roman" w:hAnsi="Times New Roman" w:cs="Times New Roman"/>
          <w:sz w:val="28"/>
          <w:szCs w:val="28"/>
        </w:rPr>
        <w:t>е</w:t>
      </w:r>
      <w:r w:rsidR="00527059">
        <w:rPr>
          <w:rFonts w:ascii="Times New Roman" w:hAnsi="Times New Roman" w:cs="Times New Roman"/>
          <w:sz w:val="28"/>
          <w:szCs w:val="28"/>
        </w:rPr>
        <w:t xml:space="preserve"> предоста</w:t>
      </w:r>
      <w:r>
        <w:rPr>
          <w:rFonts w:ascii="Times New Roman" w:hAnsi="Times New Roman" w:cs="Times New Roman"/>
          <w:sz w:val="28"/>
          <w:szCs w:val="28"/>
        </w:rPr>
        <w:t xml:space="preserve">вления муниципальной услуги </w:t>
      </w:r>
      <w:r w:rsidR="002D1BAC">
        <w:rPr>
          <w:rFonts w:ascii="Times New Roman" w:hAnsi="Times New Roman" w:cs="Times New Roman"/>
          <w:sz w:val="28"/>
          <w:szCs w:val="28"/>
        </w:rPr>
        <w:t xml:space="preserve">«Направление уведомления о соответствии (о несоответствии) </w:t>
      </w:r>
      <w:proofErr w:type="gramStart"/>
      <w:r w:rsidR="002D1BAC">
        <w:rPr>
          <w:rFonts w:ascii="Times New Roman" w:hAnsi="Times New Roman" w:cs="Times New Roman"/>
          <w:sz w:val="28"/>
          <w:szCs w:val="28"/>
        </w:rPr>
        <w:t>построенных</w:t>
      </w:r>
      <w:proofErr w:type="gramEnd"/>
      <w:r w:rsidR="002D1BAC">
        <w:rPr>
          <w:rFonts w:ascii="Times New Roman" w:hAnsi="Times New Roman" w:cs="Times New Roman"/>
          <w:sz w:val="28"/>
          <w:szCs w:val="28"/>
        </w:rPr>
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деятельности»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B1523B">
        <w:rPr>
          <w:rFonts w:ascii="Times New Roman" w:hAnsi="Times New Roman" w:cs="Times New Roman"/>
          <w:sz w:val="28"/>
          <w:szCs w:val="28"/>
        </w:rPr>
        <w:t>огласно при</w:t>
      </w:r>
      <w:r w:rsidR="00792965">
        <w:rPr>
          <w:rFonts w:ascii="Times New Roman" w:hAnsi="Times New Roman" w:cs="Times New Roman"/>
          <w:sz w:val="28"/>
          <w:szCs w:val="28"/>
        </w:rPr>
        <w:t>ложению.</w:t>
      </w:r>
    </w:p>
    <w:p w:rsidR="003F3218" w:rsidRDefault="003F3218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в Информационном бюллетене органов местного самоуправления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 Кировской области.</w:t>
      </w:r>
    </w:p>
    <w:p w:rsidR="002322EF" w:rsidRDefault="002322EF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настоящее постановление в информационно-телекоммуникационной сети «Интернет» на официальном сайте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3F3218" w:rsidRDefault="003F3218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Постановление вступает в силу после его официального опубликования.</w:t>
      </w:r>
    </w:p>
    <w:p w:rsidR="009273D9" w:rsidRDefault="009273D9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273D9" w:rsidRDefault="009273D9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273D9" w:rsidRDefault="009273D9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273D9" w:rsidRDefault="009273D9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273D9" w:rsidRDefault="009273D9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273D9" w:rsidRDefault="009273D9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273D9" w:rsidRDefault="009273D9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273D9" w:rsidRDefault="009273D9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273D9" w:rsidRDefault="009273D9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F3218" w:rsidRDefault="003F3218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постановления возложить на заместителя главы </w:t>
      </w:r>
      <w:r w:rsidR="00B1523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6A3C99">
        <w:rPr>
          <w:rFonts w:ascii="Times New Roman" w:hAnsi="Times New Roman" w:cs="Times New Roman"/>
          <w:sz w:val="28"/>
          <w:szCs w:val="28"/>
        </w:rPr>
        <w:t xml:space="preserve">Кировской области </w:t>
      </w:r>
      <w:r w:rsidR="00B1523B">
        <w:rPr>
          <w:rFonts w:ascii="Times New Roman" w:hAnsi="Times New Roman" w:cs="Times New Roman"/>
          <w:sz w:val="28"/>
          <w:szCs w:val="28"/>
        </w:rPr>
        <w:t xml:space="preserve">по вопросам промышленности, строительства и жизнеобеспечения </w:t>
      </w:r>
      <w:r>
        <w:rPr>
          <w:rFonts w:ascii="Times New Roman" w:hAnsi="Times New Roman" w:cs="Times New Roman"/>
          <w:sz w:val="28"/>
          <w:szCs w:val="28"/>
        </w:rPr>
        <w:t>Мерзлякова В.В.</w:t>
      </w:r>
    </w:p>
    <w:p w:rsidR="00B82FDA" w:rsidRPr="006C3356" w:rsidRDefault="00B82FDA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96DC1" w:rsidRPr="006C3356" w:rsidRDefault="00596DC1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06F3B" w:rsidRPr="006C3356" w:rsidRDefault="00306F3B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86233" w:rsidRDefault="00F23457" w:rsidP="00257A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F4D16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86233" w:rsidRPr="008862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6233" w:rsidRPr="00886233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886233" w:rsidRPr="00886233">
        <w:rPr>
          <w:rFonts w:ascii="Times New Roman" w:hAnsi="Times New Roman" w:cs="Times New Roman"/>
          <w:sz w:val="28"/>
          <w:szCs w:val="28"/>
        </w:rPr>
        <w:t xml:space="preserve"> района                   </w:t>
      </w:r>
      <w:r w:rsidR="0088623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746D98">
        <w:rPr>
          <w:rFonts w:ascii="Times New Roman" w:hAnsi="Times New Roman" w:cs="Times New Roman"/>
          <w:sz w:val="28"/>
          <w:szCs w:val="28"/>
        </w:rPr>
        <w:t xml:space="preserve">   </w:t>
      </w:r>
      <w:r w:rsidR="009F4D16">
        <w:rPr>
          <w:rFonts w:ascii="Times New Roman" w:hAnsi="Times New Roman" w:cs="Times New Roman"/>
          <w:sz w:val="28"/>
          <w:szCs w:val="28"/>
        </w:rPr>
        <w:t xml:space="preserve"> </w:t>
      </w:r>
      <w:r w:rsidR="00746D98">
        <w:rPr>
          <w:rFonts w:ascii="Times New Roman" w:hAnsi="Times New Roman" w:cs="Times New Roman"/>
          <w:sz w:val="28"/>
          <w:szCs w:val="28"/>
        </w:rPr>
        <w:t xml:space="preserve"> </w:t>
      </w:r>
      <w:r w:rsidR="00886233">
        <w:rPr>
          <w:rFonts w:ascii="Times New Roman" w:hAnsi="Times New Roman" w:cs="Times New Roman"/>
          <w:sz w:val="28"/>
          <w:szCs w:val="28"/>
        </w:rPr>
        <w:t xml:space="preserve"> </w:t>
      </w:r>
      <w:r w:rsidR="00F56DDB">
        <w:rPr>
          <w:rFonts w:ascii="Times New Roman" w:hAnsi="Times New Roman" w:cs="Times New Roman"/>
          <w:sz w:val="28"/>
          <w:szCs w:val="28"/>
        </w:rPr>
        <w:t xml:space="preserve">  </w:t>
      </w:r>
      <w:r w:rsidR="00363BFE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Э.Л. Симонов</w:t>
      </w:r>
    </w:p>
    <w:p w:rsidR="009273D9" w:rsidRDefault="009273D9" w:rsidP="00257A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D662B9" w:rsidRDefault="00D662B9" w:rsidP="00257A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4055" w:rsidRPr="00D01FA5" w:rsidRDefault="00714055" w:rsidP="00257A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7088"/>
        <w:gridCol w:w="2693"/>
      </w:tblGrid>
      <w:tr w:rsidR="00257AC7" w:rsidRPr="00D01FA5" w:rsidTr="00363BFE">
        <w:trPr>
          <w:trHeight w:val="1554"/>
        </w:trPr>
        <w:tc>
          <w:tcPr>
            <w:tcW w:w="7088" w:type="dxa"/>
            <w:shd w:val="clear" w:color="auto" w:fill="FFFFFF"/>
          </w:tcPr>
          <w:p w:rsidR="00257AC7" w:rsidRPr="00D01FA5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ПОДГОТОВЛЕНО</w:t>
            </w:r>
          </w:p>
          <w:p w:rsidR="004F2693" w:rsidRPr="00D01FA5" w:rsidRDefault="004F2693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6C3356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Заведующий отделом</w:t>
            </w:r>
            <w:r w:rsidR="006C335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архитектуры,</w:t>
            </w:r>
          </w:p>
          <w:p w:rsidR="006C3356" w:rsidRDefault="00257AC7" w:rsidP="006C335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строительства и ЖКИ администрации </w:t>
            </w:r>
          </w:p>
          <w:p w:rsidR="0083114F" w:rsidRPr="00D01FA5" w:rsidRDefault="00257AC7" w:rsidP="006C335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proofErr w:type="spellStart"/>
            <w:r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района</w:t>
            </w:r>
          </w:p>
        </w:tc>
        <w:tc>
          <w:tcPr>
            <w:tcW w:w="2693" w:type="dxa"/>
            <w:shd w:val="clear" w:color="auto" w:fill="FFFFFF"/>
          </w:tcPr>
          <w:p w:rsidR="00D01FA5" w:rsidRDefault="00D01FA5" w:rsidP="00D01FA5">
            <w:pPr>
              <w:tabs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D01FA5" w:rsidRDefault="00D01FA5" w:rsidP="00D01FA5">
            <w:pPr>
              <w:tabs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4F2693" w:rsidRDefault="004F2693" w:rsidP="00D01FA5">
            <w:pPr>
              <w:tabs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D01FA5" w:rsidRDefault="00D01FA5" w:rsidP="00D01FA5">
            <w:pPr>
              <w:tabs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D01FA5" w:rsidRDefault="00D01FA5" w:rsidP="00D01FA5">
            <w:pPr>
              <w:tabs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D01FA5" w:rsidRPr="00D01FA5" w:rsidRDefault="00363BFE" w:rsidP="002322EF">
            <w:pPr>
              <w:tabs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   </w:t>
            </w:r>
            <w:r w:rsidR="00257AC7"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И.Х. Ахмадуллин</w:t>
            </w:r>
          </w:p>
        </w:tc>
      </w:tr>
      <w:tr w:rsidR="00257AC7" w:rsidRPr="00935E11" w:rsidTr="00363BFE">
        <w:tc>
          <w:tcPr>
            <w:tcW w:w="7088" w:type="dxa"/>
            <w:shd w:val="clear" w:color="auto" w:fill="FFFFFF"/>
          </w:tcPr>
          <w:p w:rsidR="00D550C8" w:rsidRPr="006C3356" w:rsidRDefault="00D550C8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СОГЛАСОВАНО</w:t>
            </w:r>
          </w:p>
          <w:p w:rsidR="00257AC7" w:rsidRPr="004F2693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Заместитель главы администрации </w:t>
            </w:r>
          </w:p>
          <w:p w:rsidR="0069541D" w:rsidRDefault="00257AC7" w:rsidP="006954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proofErr w:type="spellStart"/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района по </w:t>
            </w:r>
            <w:r w:rsidR="000A088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экономике и</w:t>
            </w:r>
            <w:r w:rsidR="006954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</w:p>
          <w:p w:rsidR="0069541D" w:rsidRDefault="000A0885" w:rsidP="006954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финансам, начальник финансового управления</w:t>
            </w:r>
          </w:p>
          <w:p w:rsidR="00257AC7" w:rsidRPr="006C3356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ED0D1B" w:rsidRPr="00935E11" w:rsidRDefault="00ED0D1B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93" w:type="dxa"/>
            <w:shd w:val="clear" w:color="auto" w:fill="FFFFFF"/>
          </w:tcPr>
          <w:p w:rsidR="00257AC7" w:rsidRPr="006C3356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zh-CN"/>
              </w:rPr>
            </w:pPr>
          </w:p>
          <w:p w:rsidR="00257AC7" w:rsidRPr="006C3356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363BFE" w:rsidP="004F2693">
            <w:pPr>
              <w:tabs>
                <w:tab w:val="left" w:pos="74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   </w:t>
            </w:r>
            <w:r w:rsidR="000A088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И.Д. </w:t>
            </w:r>
            <w:proofErr w:type="spellStart"/>
            <w:r w:rsidR="000A088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Сырцова</w:t>
            </w:r>
            <w:proofErr w:type="spellEnd"/>
          </w:p>
          <w:p w:rsidR="00257AC7" w:rsidRPr="00935E11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257AC7" w:rsidRPr="00935E11" w:rsidTr="00363BFE">
        <w:tc>
          <w:tcPr>
            <w:tcW w:w="7088" w:type="dxa"/>
            <w:shd w:val="clear" w:color="auto" w:fill="FFFFFF"/>
            <w:hideMark/>
          </w:tcPr>
          <w:p w:rsidR="00257AC7" w:rsidRPr="00935E11" w:rsidRDefault="002D1BAC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у</w:t>
            </w:r>
            <w:r w:rsidR="005641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правляющ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ей</w:t>
            </w:r>
            <w:r w:rsidR="00257AC7" w:rsidRPr="00935E1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делами администрации</w:t>
            </w:r>
          </w:p>
          <w:p w:rsidR="00257AC7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35E1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Малмыжского</w:t>
            </w:r>
            <w:proofErr w:type="spellEnd"/>
            <w:r w:rsidRPr="00935E1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             </w:t>
            </w:r>
          </w:p>
          <w:p w:rsidR="00257AC7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93" w:type="dxa"/>
            <w:shd w:val="clear" w:color="auto" w:fill="FFFFFF"/>
          </w:tcPr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363BFE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   </w:t>
            </w:r>
            <w:r w:rsidR="002D1B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О.В. </w:t>
            </w:r>
            <w:proofErr w:type="spellStart"/>
            <w:r w:rsidR="002D1B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Малькова</w:t>
            </w:r>
            <w:proofErr w:type="spellEnd"/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257AC7" w:rsidRPr="00935E11" w:rsidTr="00363BFE">
        <w:tc>
          <w:tcPr>
            <w:tcW w:w="9781" w:type="dxa"/>
            <w:gridSpan w:val="2"/>
            <w:shd w:val="clear" w:color="auto" w:fill="FFFFFF"/>
          </w:tcPr>
          <w:p w:rsidR="00257AC7" w:rsidRPr="00935E11" w:rsidRDefault="00257AC7" w:rsidP="006A3C99">
            <w:pPr>
              <w:suppressAutoHyphens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Разослать: администрации района – 2, отделу архитектуры, строительства и </w:t>
            </w:r>
            <w:r w:rsidR="006A3C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br/>
            </w: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ЖКИ -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1</w:t>
            </w: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в организационный отдел – 2 (в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. 1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эл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.в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иде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), </w:t>
            </w: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в реестр НП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А — 1, на сайт — 1 (в эл. виде)</w:t>
            </w: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=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5</w:t>
            </w:r>
          </w:p>
          <w:p w:rsidR="00257AC7" w:rsidRPr="004F2693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257AC7" w:rsidRPr="00935E11" w:rsidTr="00363BFE">
        <w:trPr>
          <w:trHeight w:val="323"/>
        </w:trPr>
        <w:tc>
          <w:tcPr>
            <w:tcW w:w="7088" w:type="dxa"/>
            <w:shd w:val="clear" w:color="auto" w:fill="FFFFFF"/>
          </w:tcPr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Правовая экспертиза проведена:</w:t>
            </w:r>
          </w:p>
          <w:p w:rsidR="00257AC7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D1BAC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Г</w:t>
            </w:r>
            <w:r w:rsidR="00257AC7"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лавн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ый</w:t>
            </w:r>
            <w:r w:rsidR="00257AC7"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специалист – юрисконсульт</w:t>
            </w: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отдела по правовым, кадровым вопросам,</w:t>
            </w: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делопроизводства и контроля</w:t>
            </w: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администрации </w:t>
            </w:r>
            <w:proofErr w:type="spellStart"/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района</w:t>
            </w:r>
          </w:p>
          <w:p w:rsidR="00257AC7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93" w:type="dxa"/>
            <w:shd w:val="clear" w:color="auto" w:fill="FFFFFF"/>
          </w:tcPr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2D1BA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</w:t>
            </w:r>
            <w:r w:rsidR="00363BF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 </w:t>
            </w:r>
            <w:r w:rsidR="002D1B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Р.Р. </w:t>
            </w:r>
            <w:proofErr w:type="spellStart"/>
            <w:r w:rsidR="002D1B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Закизянова</w:t>
            </w:r>
            <w:proofErr w:type="spellEnd"/>
          </w:p>
        </w:tc>
      </w:tr>
      <w:tr w:rsidR="00257AC7" w:rsidRPr="00935E11" w:rsidTr="00363BFE">
        <w:trPr>
          <w:trHeight w:val="322"/>
        </w:trPr>
        <w:tc>
          <w:tcPr>
            <w:tcW w:w="7088" w:type="dxa"/>
            <w:shd w:val="clear" w:color="auto" w:fill="FFFFFF"/>
          </w:tcPr>
          <w:p w:rsidR="009273D9" w:rsidRDefault="009273D9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9273D9" w:rsidRDefault="009273D9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9273D9" w:rsidRDefault="009273D9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lastRenderedPageBreak/>
              <w:t>Лингвистическая экспертиза проведена:</w:t>
            </w:r>
          </w:p>
          <w:p w:rsidR="00257AC7" w:rsidRDefault="00257AC7" w:rsidP="00403D90">
            <w:pPr>
              <w:suppressAutoHyphens/>
              <w:spacing w:after="0" w:line="240" w:lineRule="auto"/>
              <w:ind w:left="11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ind w:left="11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Заведующая отделом</w:t>
            </w: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по правовым, кадровым вопросам,</w:t>
            </w: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делопроизводства и контроля</w:t>
            </w:r>
          </w:p>
          <w:p w:rsidR="00257AC7" w:rsidRPr="00935E11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администрации </w:t>
            </w:r>
            <w:proofErr w:type="spellStart"/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района</w:t>
            </w:r>
          </w:p>
        </w:tc>
        <w:tc>
          <w:tcPr>
            <w:tcW w:w="2693" w:type="dxa"/>
            <w:shd w:val="clear" w:color="auto" w:fill="FFFFFF"/>
          </w:tcPr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9273D9" w:rsidRDefault="00257AC7" w:rsidP="003B43E2">
            <w:pPr>
              <w:tabs>
                <w:tab w:val="left" w:pos="746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 </w:t>
            </w:r>
            <w:r w:rsidR="00363BF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</w:t>
            </w:r>
          </w:p>
          <w:p w:rsidR="009273D9" w:rsidRDefault="009273D9" w:rsidP="003B43E2">
            <w:pPr>
              <w:tabs>
                <w:tab w:val="left" w:pos="746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9273D9" w:rsidRDefault="009273D9" w:rsidP="003B43E2">
            <w:pPr>
              <w:tabs>
                <w:tab w:val="left" w:pos="746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9273D9" w:rsidP="003B43E2">
            <w:pPr>
              <w:tabs>
                <w:tab w:val="left" w:pos="746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        </w:t>
            </w:r>
            <w:r w:rsidR="00257AC7"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О.В. </w:t>
            </w:r>
            <w:proofErr w:type="spellStart"/>
            <w:r w:rsidR="00257AC7"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Малькова</w:t>
            </w:r>
            <w:proofErr w:type="spellEnd"/>
          </w:p>
        </w:tc>
      </w:tr>
    </w:tbl>
    <w:p w:rsidR="00363BFE" w:rsidRDefault="00363BFE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FD41DE" w:rsidRDefault="002D1BAC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Ахмадуллин Ильдар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Харисович</w:t>
      </w:r>
      <w:proofErr w:type="spellEnd"/>
    </w:p>
    <w:p w:rsidR="00306F3B" w:rsidRDefault="00257AC7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935E11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2-28-</w:t>
      </w:r>
      <w:r w:rsidR="002D1BAC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56</w:t>
      </w:r>
    </w:p>
    <w:sectPr w:rsidR="00306F3B" w:rsidSect="00363BFE"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107" w:rsidRDefault="00E60107" w:rsidP="00EF2E8F">
      <w:pPr>
        <w:spacing w:after="0" w:line="240" w:lineRule="auto"/>
      </w:pPr>
      <w:r>
        <w:separator/>
      </w:r>
    </w:p>
  </w:endnote>
  <w:endnote w:type="continuationSeparator" w:id="0">
    <w:p w:rsidR="00E60107" w:rsidRDefault="00E60107" w:rsidP="00EF2E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107" w:rsidRDefault="00E60107" w:rsidP="00EF2E8F">
      <w:pPr>
        <w:spacing w:after="0" w:line="240" w:lineRule="auto"/>
      </w:pPr>
      <w:r>
        <w:separator/>
      </w:r>
    </w:p>
  </w:footnote>
  <w:footnote w:type="continuationSeparator" w:id="0">
    <w:p w:rsidR="00E60107" w:rsidRDefault="00E60107" w:rsidP="00EF2E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909440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520B0" w:rsidRPr="00793EC3" w:rsidRDefault="008520B0">
        <w:pPr>
          <w:pStyle w:val="a4"/>
          <w:jc w:val="center"/>
          <w:rPr>
            <w:sz w:val="28"/>
            <w:szCs w:val="28"/>
          </w:rPr>
        </w:pPr>
        <w:r w:rsidRPr="00793EC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93EC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93EC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8085B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793EC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F2E8F" w:rsidRPr="007261F0" w:rsidRDefault="00EF2E8F">
    <w:pPr>
      <w:pStyle w:val="a4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0B0" w:rsidRDefault="008520B0">
    <w:pPr>
      <w:pStyle w:val="a4"/>
      <w:jc w:val="center"/>
    </w:pPr>
  </w:p>
  <w:p w:rsidR="00EF2E8F" w:rsidRDefault="00EF2E8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DBB"/>
    <w:rsid w:val="00015F7B"/>
    <w:rsid w:val="00030866"/>
    <w:rsid w:val="0003393C"/>
    <w:rsid w:val="00034A03"/>
    <w:rsid w:val="000747AB"/>
    <w:rsid w:val="0008086B"/>
    <w:rsid w:val="00085E2E"/>
    <w:rsid w:val="00091D49"/>
    <w:rsid w:val="000963F6"/>
    <w:rsid w:val="000A0885"/>
    <w:rsid w:val="000A273D"/>
    <w:rsid w:val="000C1C43"/>
    <w:rsid w:val="000D280F"/>
    <w:rsid w:val="000D7900"/>
    <w:rsid w:val="000E042B"/>
    <w:rsid w:val="000E7670"/>
    <w:rsid w:val="00154E78"/>
    <w:rsid w:val="001734CC"/>
    <w:rsid w:val="0017760F"/>
    <w:rsid w:val="001E78E7"/>
    <w:rsid w:val="002006AA"/>
    <w:rsid w:val="00200F5A"/>
    <w:rsid w:val="002147EB"/>
    <w:rsid w:val="002322EF"/>
    <w:rsid w:val="0023613A"/>
    <w:rsid w:val="00251439"/>
    <w:rsid w:val="00253678"/>
    <w:rsid w:val="00257AC7"/>
    <w:rsid w:val="0027564C"/>
    <w:rsid w:val="002B24ED"/>
    <w:rsid w:val="002D1BAC"/>
    <w:rsid w:val="00303434"/>
    <w:rsid w:val="0030609B"/>
    <w:rsid w:val="00306F3B"/>
    <w:rsid w:val="003164A4"/>
    <w:rsid w:val="0032620A"/>
    <w:rsid w:val="00327AB2"/>
    <w:rsid w:val="003435EF"/>
    <w:rsid w:val="00363BFE"/>
    <w:rsid w:val="003671ED"/>
    <w:rsid w:val="003725E0"/>
    <w:rsid w:val="003743AC"/>
    <w:rsid w:val="00374F7D"/>
    <w:rsid w:val="00383632"/>
    <w:rsid w:val="00385CEB"/>
    <w:rsid w:val="0038628F"/>
    <w:rsid w:val="00394068"/>
    <w:rsid w:val="003A3A79"/>
    <w:rsid w:val="003B2C93"/>
    <w:rsid w:val="003B34AE"/>
    <w:rsid w:val="003B43E2"/>
    <w:rsid w:val="003B62A1"/>
    <w:rsid w:val="003D0221"/>
    <w:rsid w:val="003F3218"/>
    <w:rsid w:val="004216E3"/>
    <w:rsid w:val="00441E0A"/>
    <w:rsid w:val="0045561C"/>
    <w:rsid w:val="004575AD"/>
    <w:rsid w:val="00460C78"/>
    <w:rsid w:val="00461389"/>
    <w:rsid w:val="004653E8"/>
    <w:rsid w:val="00473297"/>
    <w:rsid w:val="00493DBA"/>
    <w:rsid w:val="004B1FB6"/>
    <w:rsid w:val="004B6017"/>
    <w:rsid w:val="004C54B6"/>
    <w:rsid w:val="004D1538"/>
    <w:rsid w:val="004E5720"/>
    <w:rsid w:val="004F2693"/>
    <w:rsid w:val="00505A1E"/>
    <w:rsid w:val="00527059"/>
    <w:rsid w:val="005462EB"/>
    <w:rsid w:val="005526BE"/>
    <w:rsid w:val="0055316C"/>
    <w:rsid w:val="00562DBB"/>
    <w:rsid w:val="005641F6"/>
    <w:rsid w:val="0059490A"/>
    <w:rsid w:val="00596DC1"/>
    <w:rsid w:val="005B72A9"/>
    <w:rsid w:val="005C27D2"/>
    <w:rsid w:val="005C32B7"/>
    <w:rsid w:val="005F0282"/>
    <w:rsid w:val="005F5FDC"/>
    <w:rsid w:val="00647CF9"/>
    <w:rsid w:val="00654DC8"/>
    <w:rsid w:val="00661B7B"/>
    <w:rsid w:val="00665EC6"/>
    <w:rsid w:val="00683070"/>
    <w:rsid w:val="0069541D"/>
    <w:rsid w:val="006A3C99"/>
    <w:rsid w:val="006C2F4A"/>
    <w:rsid w:val="006C3356"/>
    <w:rsid w:val="00714055"/>
    <w:rsid w:val="007261F0"/>
    <w:rsid w:val="00740A8A"/>
    <w:rsid w:val="0074632C"/>
    <w:rsid w:val="00746D98"/>
    <w:rsid w:val="00792965"/>
    <w:rsid w:val="00793EC3"/>
    <w:rsid w:val="007B4D95"/>
    <w:rsid w:val="007B7BBA"/>
    <w:rsid w:val="007C32CA"/>
    <w:rsid w:val="007C516B"/>
    <w:rsid w:val="007C5C9B"/>
    <w:rsid w:val="007C6083"/>
    <w:rsid w:val="007E7C37"/>
    <w:rsid w:val="007F1182"/>
    <w:rsid w:val="0083114F"/>
    <w:rsid w:val="008520B0"/>
    <w:rsid w:val="00886233"/>
    <w:rsid w:val="00890A23"/>
    <w:rsid w:val="008C2F6D"/>
    <w:rsid w:val="008F7558"/>
    <w:rsid w:val="009273D9"/>
    <w:rsid w:val="009276E9"/>
    <w:rsid w:val="0095104B"/>
    <w:rsid w:val="0096064C"/>
    <w:rsid w:val="00974E0F"/>
    <w:rsid w:val="00977262"/>
    <w:rsid w:val="009B0A46"/>
    <w:rsid w:val="009B1C8A"/>
    <w:rsid w:val="009C6390"/>
    <w:rsid w:val="009D1FB3"/>
    <w:rsid w:val="009D2AE5"/>
    <w:rsid w:val="009F19CB"/>
    <w:rsid w:val="009F4D16"/>
    <w:rsid w:val="00A029FC"/>
    <w:rsid w:val="00A304D4"/>
    <w:rsid w:val="00A4249A"/>
    <w:rsid w:val="00A434B6"/>
    <w:rsid w:val="00A76F3B"/>
    <w:rsid w:val="00A8289C"/>
    <w:rsid w:val="00A94997"/>
    <w:rsid w:val="00AB545B"/>
    <w:rsid w:val="00AE0B5B"/>
    <w:rsid w:val="00AE6242"/>
    <w:rsid w:val="00AE66F8"/>
    <w:rsid w:val="00AF42A9"/>
    <w:rsid w:val="00AF4F7B"/>
    <w:rsid w:val="00B11E6D"/>
    <w:rsid w:val="00B1393C"/>
    <w:rsid w:val="00B1523B"/>
    <w:rsid w:val="00B82FDA"/>
    <w:rsid w:val="00BA1F3C"/>
    <w:rsid w:val="00BA5029"/>
    <w:rsid w:val="00BB2A86"/>
    <w:rsid w:val="00BF0F95"/>
    <w:rsid w:val="00BF1D32"/>
    <w:rsid w:val="00BF3D97"/>
    <w:rsid w:val="00C119AF"/>
    <w:rsid w:val="00C123B5"/>
    <w:rsid w:val="00C71995"/>
    <w:rsid w:val="00C85498"/>
    <w:rsid w:val="00C96CB8"/>
    <w:rsid w:val="00CA001D"/>
    <w:rsid w:val="00CB14C6"/>
    <w:rsid w:val="00D01FA5"/>
    <w:rsid w:val="00D128C7"/>
    <w:rsid w:val="00D15EA4"/>
    <w:rsid w:val="00D212A5"/>
    <w:rsid w:val="00D22201"/>
    <w:rsid w:val="00D550C8"/>
    <w:rsid w:val="00D5718D"/>
    <w:rsid w:val="00D61270"/>
    <w:rsid w:val="00D639A4"/>
    <w:rsid w:val="00D662B9"/>
    <w:rsid w:val="00D70272"/>
    <w:rsid w:val="00D72665"/>
    <w:rsid w:val="00D80D41"/>
    <w:rsid w:val="00DB5FD8"/>
    <w:rsid w:val="00DC1AC2"/>
    <w:rsid w:val="00DD314B"/>
    <w:rsid w:val="00DD49FA"/>
    <w:rsid w:val="00DE6A62"/>
    <w:rsid w:val="00DF7EF8"/>
    <w:rsid w:val="00E12981"/>
    <w:rsid w:val="00E15423"/>
    <w:rsid w:val="00E5506E"/>
    <w:rsid w:val="00E55908"/>
    <w:rsid w:val="00E60107"/>
    <w:rsid w:val="00E75C44"/>
    <w:rsid w:val="00E80C23"/>
    <w:rsid w:val="00E8406C"/>
    <w:rsid w:val="00E936FA"/>
    <w:rsid w:val="00EC62BD"/>
    <w:rsid w:val="00ED0D1B"/>
    <w:rsid w:val="00EF2E8F"/>
    <w:rsid w:val="00EF4C9A"/>
    <w:rsid w:val="00EF7726"/>
    <w:rsid w:val="00F0140D"/>
    <w:rsid w:val="00F21F5A"/>
    <w:rsid w:val="00F23457"/>
    <w:rsid w:val="00F3437E"/>
    <w:rsid w:val="00F510D4"/>
    <w:rsid w:val="00F54DB9"/>
    <w:rsid w:val="00F56DDB"/>
    <w:rsid w:val="00F7158A"/>
    <w:rsid w:val="00F8085B"/>
    <w:rsid w:val="00FA0820"/>
    <w:rsid w:val="00FB1334"/>
    <w:rsid w:val="00FC3BB4"/>
    <w:rsid w:val="00FD301F"/>
    <w:rsid w:val="00FD41DE"/>
    <w:rsid w:val="00FE2C62"/>
    <w:rsid w:val="00FE3AD6"/>
    <w:rsid w:val="00FF1B51"/>
    <w:rsid w:val="00FF4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2E8F"/>
  </w:style>
  <w:style w:type="paragraph" w:styleId="a6">
    <w:name w:val="footer"/>
    <w:basedOn w:val="a"/>
    <w:link w:val="a7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2E8F"/>
  </w:style>
  <w:style w:type="paragraph" w:styleId="a8">
    <w:name w:val="Balloon Text"/>
    <w:basedOn w:val="a"/>
    <w:link w:val="a9"/>
    <w:uiPriority w:val="99"/>
    <w:semiHidden/>
    <w:unhideWhenUsed/>
    <w:rsid w:val="00EF2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2E8F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FD30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2E8F"/>
  </w:style>
  <w:style w:type="paragraph" w:styleId="a6">
    <w:name w:val="footer"/>
    <w:basedOn w:val="a"/>
    <w:link w:val="a7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2E8F"/>
  </w:style>
  <w:style w:type="paragraph" w:styleId="a8">
    <w:name w:val="Balloon Text"/>
    <w:basedOn w:val="a"/>
    <w:link w:val="a9"/>
    <w:uiPriority w:val="99"/>
    <w:semiHidden/>
    <w:unhideWhenUsed/>
    <w:rsid w:val="00EF2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2E8F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FD30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6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C7E2F-4AB4-416D-B3C5-78E00A3B5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7</cp:revision>
  <cp:lastPrinted>2021-10-14T10:27:00Z</cp:lastPrinted>
  <dcterms:created xsi:type="dcterms:W3CDTF">2021-10-14T08:26:00Z</dcterms:created>
  <dcterms:modified xsi:type="dcterms:W3CDTF">2021-11-10T10:34:00Z</dcterms:modified>
</cp:coreProperties>
</file>